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E3" w:rsidRPr="00FD3345" w:rsidRDefault="005D56B9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Wniosek o przyjęcie </w:t>
      </w:r>
      <w:r w:rsidR="007E3388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dziecka do</w:t>
      </w:r>
      <w:r w:rsidR="00170CF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183764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oddziału </w:t>
      </w:r>
      <w:r w:rsidR="007E3388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przedszkolnego </w:t>
      </w:r>
      <w:r w:rsidR="00170CFA">
        <w:rPr>
          <w:rFonts w:ascii="Times New Roman" w:hAnsi="Times New Roman" w:cs="Times New Roman"/>
          <w:b/>
          <w:bCs/>
          <w:spacing w:val="-11"/>
          <w:sz w:val="24"/>
          <w:szCs w:val="24"/>
        </w:rPr>
        <w:t>przy Szkole P</w:t>
      </w:r>
      <w:r w:rsidR="000F0FE3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odstawow</w:t>
      </w:r>
      <w:r w:rsidR="00E60816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ej</w:t>
      </w:r>
    </w:p>
    <w:p w:rsidR="00853393" w:rsidRPr="000349F5" w:rsidRDefault="00170CFA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im. ppor. Klemensa Wickiego w Pępowie</w:t>
      </w:r>
    </w:p>
    <w:p w:rsidR="00E60816" w:rsidRPr="00FD3345" w:rsidRDefault="00E60816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dla </w:t>
      </w:r>
      <w:r w:rsidR="000F0FE3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którego organem prowadzącym jest Gmina Żukowo</w:t>
      </w:r>
      <w:r w:rsidR="00B2583E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D0379B" w:rsidRPr="00FD3345">
        <w:rPr>
          <w:rFonts w:ascii="Times New Roman" w:hAnsi="Times New Roman" w:cs="Times New Roman"/>
          <w:b/>
          <w:bCs/>
          <w:sz w:val="24"/>
          <w:szCs w:val="24"/>
        </w:rPr>
        <w:t>na r</w:t>
      </w:r>
      <w:r w:rsidR="004A1B2F" w:rsidRPr="00FD3345">
        <w:rPr>
          <w:rFonts w:ascii="Times New Roman" w:hAnsi="Times New Roman" w:cs="Times New Roman"/>
          <w:b/>
          <w:bCs/>
          <w:sz w:val="24"/>
          <w:szCs w:val="24"/>
        </w:rPr>
        <w:t>ok szkolny</w:t>
      </w:r>
      <w:r w:rsidR="00B25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388" w:rsidRPr="00FD3345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7E4C9B" w:rsidRPr="000A4102" w:rsidRDefault="007E4C9B" w:rsidP="000A410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1"/>
          <w:sz w:val="28"/>
        </w:rPr>
      </w:pPr>
      <w:r w:rsidRPr="006E007C">
        <w:rPr>
          <w:rFonts w:ascii="Times New Roman" w:hAnsi="Times New Roman" w:cs="Times New Roman"/>
          <w:b/>
          <w:bCs/>
          <w:spacing w:val="-10"/>
          <w:sz w:val="24"/>
        </w:rPr>
        <w:t>I – Dane osobowe kandydata i rodziców</w:t>
      </w: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284"/>
        <w:gridCol w:w="283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7E4C9B" w:rsidRPr="00DA1186" w:rsidTr="0076592A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C9B" w:rsidRPr="00DA1186" w:rsidRDefault="007E4C9B" w:rsidP="007E4C9B">
            <w:pPr>
              <w:pStyle w:val="Bezodstpw"/>
              <w:jc w:val="center"/>
              <w:rPr>
                <w:b/>
              </w:rPr>
            </w:pPr>
            <w:r w:rsidRPr="00DA1186">
              <w:rPr>
                <w:b/>
              </w:rPr>
              <w:t>1.</w:t>
            </w:r>
          </w:p>
          <w:p w:rsidR="007E4C9B" w:rsidRPr="00DA1186" w:rsidRDefault="007E4C9B" w:rsidP="007E4C9B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Imię/imiona i nazwisko kandydata</w:t>
            </w:r>
          </w:p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:rsidTr="0076592A">
        <w:trPr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C9B" w:rsidRDefault="007E4C9B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2.</w:t>
            </w:r>
          </w:p>
          <w:p w:rsidR="007E3388" w:rsidRDefault="007E3388" w:rsidP="007E4C9B">
            <w:pPr>
              <w:jc w:val="center"/>
              <w:rPr>
                <w:b/>
              </w:rPr>
            </w:pPr>
          </w:p>
          <w:p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Data urodzenia kandydata</w:t>
            </w: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:rsidTr="00B112B5">
        <w:trPr>
          <w:trHeight w:val="33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DA1186" w:rsidRDefault="007E4C9B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3.</w:t>
            </w:r>
          </w:p>
          <w:p w:rsidR="007E4C9B" w:rsidRPr="00DA1186" w:rsidRDefault="007E4C9B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PESEL kandydata</w:t>
            </w:r>
          </w:p>
          <w:p w:rsidR="007E4C9B" w:rsidRPr="0076592A" w:rsidRDefault="007E4C9B" w:rsidP="0076592A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6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:rsidTr="0076592A">
        <w:trPr>
          <w:trHeight w:hRule="exact" w:val="383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C9B" w:rsidRPr="00DA1186" w:rsidRDefault="007E4C9B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388" w:rsidRPr="00DA1186" w:rsidRDefault="007E3388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4.</w:t>
            </w:r>
          </w:p>
          <w:p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Pr="004A27C3" w:rsidRDefault="007E3388" w:rsidP="00CE2671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Imię/imiona i nazwisk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o matki/opiekunki prawnej </w:t>
            </w:r>
          </w:p>
          <w:p w:rsidR="007E3388" w:rsidRPr="004A27C3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:rsidTr="0076592A">
        <w:trPr>
          <w:trHeight w:hRule="exact" w:val="2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388" w:rsidRPr="00DA1186" w:rsidRDefault="007E3388" w:rsidP="007E4C9B">
            <w:pPr>
              <w:jc w:val="center"/>
              <w:rPr>
                <w:b/>
              </w:rPr>
            </w:pPr>
          </w:p>
          <w:p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:rsidTr="0076592A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88" w:rsidRPr="00DA1186" w:rsidRDefault="007E3388" w:rsidP="007E4C9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</w:rPr>
              <w:t xml:space="preserve">Imię/imiona i nazwisko </w:t>
            </w:r>
            <w:r w:rsidR="00CE2671">
              <w:rPr>
                <w:rFonts w:ascii="Times New Roman" w:hAnsi="Times New Roman" w:cs="Times New Roman"/>
                <w:spacing w:val="-7"/>
                <w:sz w:val="22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2"/>
              </w:rPr>
              <w:t>ojca/opiekuna prawnego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:rsidTr="0076592A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DAF" w:rsidRPr="00DA1186" w:rsidRDefault="00DC5DAF" w:rsidP="0034629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zamieszkania </w:t>
            </w:r>
            <w:r w:rsidR="00BF61CE" w:rsidRPr="00BF61CE">
              <w:rPr>
                <w:rFonts w:ascii="Times New Roman" w:hAnsi="Times New Roman" w:cs="Times New Roman"/>
                <w:sz w:val="22"/>
              </w:rPr>
              <w:t>matki/opiekunki prawnej</w:t>
            </w:r>
          </w:p>
          <w:p w:rsidR="00DC5DAF" w:rsidRPr="004A27C3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:rsidTr="0076592A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Pr="00DA1186" w:rsidRDefault="00DC5DAF" w:rsidP="007E4C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E3388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Default="007E3388" w:rsidP="00DF37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</w:t>
            </w:r>
            <w:r w:rsidR="00BF61CE" w:rsidRPr="00BF61CE">
              <w:rPr>
                <w:rFonts w:ascii="Times New Roman" w:hAnsi="Times New Roman" w:cs="Times New Roman"/>
                <w:sz w:val="22"/>
              </w:rPr>
              <w:t>ojca/opiekuna prawnego</w:t>
            </w:r>
          </w:p>
          <w:p w:rsidR="00EC4984" w:rsidRPr="004A27C3" w:rsidRDefault="00EC4984" w:rsidP="00DF37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345" w:rsidRPr="00DA1186" w:rsidRDefault="00FD3345" w:rsidP="0011637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</w:t>
            </w:r>
            <w:r w:rsidRPr="00B2583E">
              <w:rPr>
                <w:rFonts w:ascii="Times New Roman" w:hAnsi="Times New Roman" w:cs="Times New Roman"/>
                <w:b/>
                <w:sz w:val="22"/>
              </w:rPr>
              <w:t>zamieszkania</w:t>
            </w:r>
            <w:r>
              <w:rPr>
                <w:rFonts w:ascii="Times New Roman" w:hAnsi="Times New Roman" w:cs="Times New Roman"/>
                <w:sz w:val="22"/>
              </w:rPr>
              <w:t xml:space="preserve"> kandydata</w:t>
            </w:r>
          </w:p>
          <w:p w:rsidR="00FD3345" w:rsidRPr="0077402A" w:rsidRDefault="00FD3345" w:rsidP="0011637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DA1186" w:rsidRDefault="00FD3345" w:rsidP="000D1B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2441F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FD3345" w:rsidRDefault="000D1B18" w:rsidP="000D1B1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Adres</w:t>
            </w:r>
            <w:r w:rsidR="00170C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583E">
              <w:rPr>
                <w:rFonts w:ascii="Times New Roman" w:hAnsi="Times New Roman" w:cs="Times New Roman"/>
                <w:b/>
                <w:bCs/>
                <w:sz w:val="22"/>
              </w:rPr>
              <w:t>zam</w:t>
            </w:r>
            <w:r w:rsidR="00FD3345" w:rsidRPr="00B2583E">
              <w:rPr>
                <w:rFonts w:ascii="Times New Roman" w:hAnsi="Times New Roman" w:cs="Times New Roman"/>
                <w:b/>
                <w:bCs/>
                <w:sz w:val="22"/>
              </w:rPr>
              <w:t>eldowania</w:t>
            </w:r>
            <w:r w:rsidR="00170CFA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FD3345">
              <w:rPr>
                <w:rFonts w:ascii="Times New Roman" w:hAnsi="Times New Roman" w:cs="Times New Roman"/>
                <w:sz w:val="22"/>
              </w:rPr>
              <w:t>kandydata</w:t>
            </w:r>
          </w:p>
          <w:p w:rsidR="000D1B18" w:rsidRPr="0077402A" w:rsidRDefault="000D1B18" w:rsidP="000D1B1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:rsidTr="0076592A">
        <w:trPr>
          <w:trHeight w:hRule="exact" w:val="28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DA1186" w:rsidRDefault="00FD3345" w:rsidP="000D1B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D1B18" w:rsidRPr="00DA1186">
              <w:rPr>
                <w:b/>
              </w:rPr>
              <w:t>.</w:t>
            </w:r>
          </w:p>
          <w:p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D103ED">
            <w:pPr>
              <w:shd w:val="clear" w:color="auto" w:fill="FFFFFF"/>
              <w:spacing w:line="250" w:lineRule="exact"/>
              <w:ind w:right="370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3"/>
                <w:sz w:val="22"/>
              </w:rPr>
              <w:t>Adres po</w:t>
            </w:r>
            <w:r w:rsidR="00B179A6">
              <w:rPr>
                <w:rFonts w:ascii="Times New Roman" w:hAnsi="Times New Roman" w:cs="Times New Roman"/>
                <w:spacing w:val="-3"/>
                <w:sz w:val="22"/>
              </w:rPr>
              <w:t xml:space="preserve">czty elektronicznej i </w:t>
            </w:r>
            <w:r w:rsidR="00D103ED">
              <w:rPr>
                <w:rFonts w:ascii="Times New Roman" w:hAnsi="Times New Roman" w:cs="Times New Roman"/>
                <w:spacing w:val="-3"/>
                <w:sz w:val="22"/>
              </w:rPr>
              <w:br/>
            </w:r>
            <w:r w:rsidRPr="00183764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>numery</w:t>
            </w:r>
            <w:r w:rsidR="00B179A6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 xml:space="preserve"> telefonów </w:t>
            </w:r>
          </w:p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4A27C3" w:rsidRDefault="0082441F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="000D1B18" w:rsidRPr="004A27C3">
              <w:rPr>
                <w:rFonts w:ascii="Times New Roman" w:hAnsi="Times New Roman" w:cs="Times New Roman"/>
                <w:sz w:val="22"/>
              </w:rPr>
              <w:t>atk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:rsidTr="0076592A">
        <w:trPr>
          <w:trHeight w:hRule="exact" w:val="3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DA1186" w:rsidRDefault="000D1B18" w:rsidP="000D1B18"/>
          <w:p w:rsidR="000D1B18" w:rsidRPr="00DA1186" w:rsidRDefault="000D1B18" w:rsidP="000D1B18"/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CE2671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="000D1B18" w:rsidRPr="004A27C3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:rsidTr="0076592A">
        <w:trPr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DA1186" w:rsidRDefault="000D1B18" w:rsidP="000D1B18"/>
          <w:p w:rsidR="000D1B18" w:rsidRPr="00DA1186" w:rsidRDefault="000D1B18" w:rsidP="000D1B18"/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4A27C3" w:rsidRDefault="00FD3345" w:rsidP="000D1B18">
            <w:pPr>
              <w:rPr>
                <w:rFonts w:ascii="Times New Roman" w:hAnsi="Times New Roman" w:cs="Times New Roman"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rodziców/opiekunów prawnych</w:t>
            </w:r>
          </w:p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10"/>
                <w:sz w:val="22"/>
              </w:rPr>
              <w:t>ojca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:rsidTr="0076592A">
        <w:trPr>
          <w:trHeight w:hRule="exact" w:val="3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B18" w:rsidRPr="00DA1186" w:rsidRDefault="000D1B18" w:rsidP="000D1B18"/>
          <w:p w:rsidR="000D1B18" w:rsidRPr="00DA1186" w:rsidRDefault="000D1B18" w:rsidP="000D1B18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="0082441F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2AD7" w:rsidRPr="00DA1186" w:rsidTr="00CD07AF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D7" w:rsidRPr="00DA1186" w:rsidRDefault="003C2AD7" w:rsidP="000D1B18"/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2AD7" w:rsidRPr="003C2AD7" w:rsidRDefault="003C2AD7" w:rsidP="000D1B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C2AD7">
              <w:rPr>
                <w:rFonts w:ascii="Times New Roman" w:hAnsi="Times New Roman" w:cs="Times New Roman"/>
                <w:b/>
                <w:bCs/>
              </w:rPr>
              <w:t>OŚWIADCZENIA</w:t>
            </w:r>
          </w:p>
        </w:tc>
      </w:tr>
      <w:tr w:rsidR="003C2AD7" w:rsidRPr="00DA1186" w:rsidTr="00E60816">
        <w:trPr>
          <w:trHeight w:hRule="exact"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D7" w:rsidRPr="00B2583E" w:rsidRDefault="00CE2671" w:rsidP="00FD3345">
            <w:pPr>
              <w:rPr>
                <w:b/>
              </w:rPr>
            </w:pPr>
            <w:r w:rsidRPr="00B2583E">
              <w:rPr>
                <w:b/>
              </w:rPr>
              <w:t>1</w:t>
            </w:r>
            <w:r w:rsidR="00FD3345" w:rsidRPr="00B2583E">
              <w:rPr>
                <w:b/>
              </w:rPr>
              <w:t>1</w:t>
            </w:r>
            <w:r w:rsidRPr="00B2583E">
              <w:rPr>
                <w:b/>
              </w:rP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2AD7" w:rsidRPr="00E60816" w:rsidRDefault="005D3BC8" w:rsidP="00E60816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bookmarkStart w:id="0" w:name="_Hlk127350163"/>
            <w:r w:rsidRPr="00FE5236">
              <w:rPr>
                <w:rFonts w:ascii="Times New Roman" w:hAnsi="Times New Roman"/>
              </w:rPr>
              <w:t>Jestem świadomy(- a) odpowiedzialności karnej za złożenie fałszywego oświadczenia</w:t>
            </w:r>
            <w:bookmarkEnd w:id="0"/>
            <w:r w:rsidRPr="00FE5236">
              <w:rPr>
                <w:rFonts w:ascii="Times New Roman" w:hAnsi="Times New Roman"/>
              </w:rPr>
              <w:t>.</w:t>
            </w:r>
          </w:p>
        </w:tc>
      </w:tr>
      <w:tr w:rsidR="005D3BC8" w:rsidRPr="00DA1186" w:rsidTr="0076592A">
        <w:trPr>
          <w:trHeight w:hRule="exact" w:val="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C8" w:rsidRPr="00B2583E" w:rsidRDefault="00CE2671" w:rsidP="00FD3345">
            <w:pPr>
              <w:rPr>
                <w:b/>
              </w:rPr>
            </w:pPr>
            <w:r w:rsidRPr="00B2583E">
              <w:rPr>
                <w:b/>
              </w:rPr>
              <w:t>1</w:t>
            </w:r>
            <w:r w:rsidR="00FD3345" w:rsidRPr="00B2583E">
              <w:rPr>
                <w:b/>
              </w:rPr>
              <w:t>2</w:t>
            </w:r>
            <w:r w:rsidRPr="00B2583E">
              <w:rPr>
                <w:b/>
              </w:rP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Przyjmuję do wiadomości, że Przewodniczący Komisji Rekrutacyjnej może zażądać przedstawienia zaświadczeń i dokumentów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 xml:space="preserve">potwierdzających </w:t>
            </w:r>
            <w:r w:rsidR="0076592A" w:rsidRPr="0076592A">
              <w:rPr>
                <w:rFonts w:ascii="Times New Roman" w:hAnsi="Times New Roman"/>
                <w:iCs/>
                <w:sz w:val="20"/>
                <w:szCs w:val="20"/>
              </w:rPr>
              <w:t>okoliczności zawarte we wniosku oraz oświadczeniach. Przewodniczący może też zwrócić się do burmistrza</w:t>
            </w:r>
            <w:r w:rsidR="00B112B5">
              <w:rPr>
                <w:rFonts w:ascii="Times New Roman" w:hAnsi="Times New Roman"/>
                <w:iCs/>
                <w:sz w:val="20"/>
                <w:szCs w:val="20"/>
              </w:rPr>
              <w:t xml:space="preserve"> gminy</w:t>
            </w:r>
            <w:r w:rsidR="0076592A" w:rsidRPr="0076592A">
              <w:rPr>
                <w:rFonts w:ascii="Times New Roman" w:hAnsi="Times New Roman"/>
                <w:iCs/>
                <w:sz w:val="20"/>
                <w:szCs w:val="20"/>
              </w:rPr>
              <w:t xml:space="preserve"> o potwierdzenie tych okoliczności.</w:t>
            </w:r>
            <w:r w:rsidR="00B112B5">
              <w:rPr>
                <w:rFonts w:ascii="Times New Roman" w:hAnsi="Times New Roman"/>
                <w:iCs/>
                <w:sz w:val="20"/>
                <w:szCs w:val="20"/>
              </w:rPr>
              <w:t xml:space="preserve"> (art. 150 ust. 7-10 Prawo oświatowe)</w:t>
            </w:r>
          </w:p>
          <w:p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BC8" w:rsidRPr="00DA1186" w:rsidTr="0076592A">
        <w:trPr>
          <w:trHeight w:hRule="exact"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C8" w:rsidRPr="00B2583E" w:rsidRDefault="00CE2671" w:rsidP="00FD3345">
            <w:pPr>
              <w:rPr>
                <w:b/>
              </w:rPr>
            </w:pPr>
            <w:r w:rsidRPr="00B2583E">
              <w:rPr>
                <w:b/>
              </w:rPr>
              <w:t>1</w:t>
            </w:r>
            <w:r w:rsidR="00FD3345" w:rsidRPr="00B2583E">
              <w:rPr>
                <w:b/>
              </w:rPr>
              <w:t>3</w:t>
            </w:r>
            <w:r w:rsidRPr="00B2583E">
              <w:rPr>
                <w:b/>
              </w:rP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Oświadczam, że w przypadku jakichkolwiek zmian w informacjach podanych w</w:t>
            </w:r>
            <w:r w:rsidR="0076592A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e wniosku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, niezwłoczne powiadomię o nich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>Przewodniczącego Komisji Rekrutacyjnej.</w:t>
            </w:r>
          </w:p>
          <w:p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</w:tr>
      <w:tr w:rsidR="008C7554" w:rsidRPr="00DA1186" w:rsidTr="00CD07AF">
        <w:trPr>
          <w:trHeight w:hRule="exact" w:val="1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554" w:rsidRPr="00B2583E" w:rsidRDefault="00CE2671" w:rsidP="00FD3345">
            <w:pPr>
              <w:rPr>
                <w:b/>
              </w:rPr>
            </w:pPr>
            <w:r w:rsidRPr="00B2583E">
              <w:rPr>
                <w:b/>
              </w:rPr>
              <w:t>1</w:t>
            </w:r>
            <w:r w:rsidR="00FD3345" w:rsidRPr="00B2583E">
              <w:rPr>
                <w:b/>
              </w:rPr>
              <w:t>4</w:t>
            </w:r>
            <w:r w:rsidRPr="00B2583E">
              <w:rPr>
                <w:b/>
              </w:rP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169" w:rsidRPr="0076592A" w:rsidRDefault="008C7554" w:rsidP="00CD07AF">
            <w:pPr>
              <w:pStyle w:val="Bezodstpw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Oświadczam, że wiem</w:t>
            </w:r>
            <w:r w:rsidR="0076592A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,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iż zgodnie z art. 158 ust. 1 ustawy z dnia 14 grudnia 2016 roku Prawo oświatowe wyniki postępowania rekrutacyjnego podane zostaną do publicznej wiadomości </w:t>
            </w:r>
            <w:r w:rsidR="00CD07AF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poprzez umieszczenie w widocznym miejscu w siedzibie oddziału przedszkolnego 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w formie listy kandydatów zakwalifikowanych i kandydatów niezakwalifikowanych, zawierającej imiona i nazwiska kandydatów oraz informację o zakwalifikowaniu albo niezakwalifikowaniu kandydata.</w:t>
            </w:r>
          </w:p>
        </w:tc>
      </w:tr>
    </w:tbl>
    <w:p w:rsidR="00E60816" w:rsidRPr="000349F5" w:rsidRDefault="00E60816" w:rsidP="00E60816">
      <w:pPr>
        <w:pStyle w:val="Bezodstpw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Do wniosku należy dołączyć stosowne dokumenty, nie</w:t>
      </w:r>
      <w:r w:rsidR="00FD334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zbędne do potwierdzenia każdego </w:t>
      </w: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kryterium, wskazanego przez rodziców we wniosku</w:t>
      </w:r>
      <w:r w:rsidR="00AA4272"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82441F" w:rsidRDefault="00350E90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  <w:r w:rsidRPr="009673A4">
        <w:rPr>
          <w:rFonts w:ascii="Times New Roman" w:hAnsi="Times New Roman"/>
          <w:bCs/>
          <w:iCs/>
          <w:sz w:val="18"/>
          <w:szCs w:val="18"/>
        </w:rPr>
        <w:t xml:space="preserve">Dokumenty składa się w oryginale, notarialnie poświadczonej kopii albo w postaci urzędowo poświadczonego zgodnie z art. 76a </w:t>
      </w:r>
      <w:r w:rsidR="00E96D7A">
        <w:rPr>
          <w:rFonts w:ascii="Times New Roman" w:hAnsi="Times New Roman"/>
          <w:bCs/>
          <w:iCs/>
          <w:sz w:val="18"/>
          <w:szCs w:val="18"/>
        </w:rPr>
        <w:br/>
      </w:r>
      <w:r w:rsidR="000349F5" w:rsidRPr="009673A4">
        <w:rPr>
          <w:rFonts w:ascii="Times New Roman" w:hAnsi="Times New Roman"/>
          <w:bCs/>
          <w:iCs/>
          <w:sz w:val="18"/>
          <w:szCs w:val="18"/>
        </w:rPr>
        <w:t xml:space="preserve">§ 1 </w:t>
      </w:r>
      <w:r w:rsidRPr="009673A4">
        <w:rPr>
          <w:rFonts w:ascii="Times New Roman" w:hAnsi="Times New Roman"/>
          <w:bCs/>
          <w:iCs/>
          <w:sz w:val="18"/>
          <w:szCs w:val="18"/>
        </w:rPr>
        <w:t>ustawy z dnia 14 czerwca 1960 r. - Kodeks postępowania administracyjnego odpisu lub wyciągu z dokumentu</w:t>
      </w:r>
      <w:r w:rsidR="000349F5" w:rsidRPr="009673A4">
        <w:rPr>
          <w:rFonts w:ascii="Times New Roman" w:hAnsi="Times New Roman"/>
          <w:bCs/>
          <w:iCs/>
          <w:sz w:val="18"/>
          <w:szCs w:val="18"/>
        </w:rPr>
        <w:t xml:space="preserve">. Dokumenty </w:t>
      </w:r>
      <w:r w:rsidRPr="009673A4">
        <w:rPr>
          <w:rFonts w:ascii="Times New Roman" w:hAnsi="Times New Roman"/>
          <w:bCs/>
          <w:iCs/>
          <w:sz w:val="18"/>
          <w:szCs w:val="18"/>
        </w:rPr>
        <w:t>mogą być składane także w postaci kopii poświadczonej za zgodność z oryginałem przez rodzica kandydata</w:t>
      </w:r>
      <w:r w:rsidR="00B112B5">
        <w:rPr>
          <w:rFonts w:ascii="Times New Roman" w:hAnsi="Times New Roman"/>
          <w:bCs/>
          <w:iCs/>
          <w:sz w:val="18"/>
          <w:szCs w:val="18"/>
        </w:rPr>
        <w:t xml:space="preserve"> (art. 150 ust. 3,5 PO).</w:t>
      </w: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CE2C6F" w:rsidRDefault="00CE2C6F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0A4102" w:rsidRP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536FD5" w:rsidRP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536FD5" w:rsidRP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tbl>
      <w:tblPr>
        <w:tblW w:w="10239" w:type="dxa"/>
        <w:tblLook w:val="04A0"/>
      </w:tblPr>
      <w:tblGrid>
        <w:gridCol w:w="3754"/>
        <w:gridCol w:w="6485"/>
      </w:tblGrid>
      <w:tr w:rsidR="0082441F" w:rsidRPr="006E007C" w:rsidTr="000349F5">
        <w:trPr>
          <w:trHeight w:val="314"/>
        </w:trPr>
        <w:tc>
          <w:tcPr>
            <w:tcW w:w="3754" w:type="dxa"/>
          </w:tcPr>
          <w:p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bookmarkStart w:id="1" w:name="_Hlk125712671"/>
            <w:r w:rsidRPr="006E007C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6E007C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485" w:type="dxa"/>
          </w:tcPr>
          <w:p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</w:tc>
      </w:tr>
      <w:tr w:rsidR="0082441F" w:rsidRPr="006E007C" w:rsidTr="000349F5">
        <w:trPr>
          <w:trHeight w:val="588"/>
        </w:trPr>
        <w:tc>
          <w:tcPr>
            <w:tcW w:w="3754" w:type="dxa"/>
          </w:tcPr>
          <w:p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6485" w:type="dxa"/>
          </w:tcPr>
          <w:p w:rsidR="0082441F" w:rsidRPr="006E007C" w:rsidRDefault="004864D2" w:rsidP="00AE080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AE0801">
              <w:rPr>
                <w:rFonts w:ascii="Times New Roman" w:hAnsi="Times New Roman" w:cs="Times New Roman"/>
              </w:rPr>
              <w:t>rodziców/opiekunów prawnych</w:t>
            </w:r>
          </w:p>
        </w:tc>
      </w:tr>
    </w:tbl>
    <w:bookmarkEnd w:id="1"/>
    <w:p w:rsidR="00572821" w:rsidRPr="009F11FF" w:rsidRDefault="00FA4118" w:rsidP="008F7356">
      <w:pPr>
        <w:spacing w:before="76" w:line="258" w:lineRule="exact"/>
        <w:jc w:val="center"/>
        <w:rPr>
          <w:rFonts w:ascii="Times New Roman,Bold" w:eastAsia="Times New Roman,Bold" w:hAnsi="Times New Roman,Bold"/>
          <w:b/>
          <w:strike/>
          <w:color w:val="000000"/>
          <w:sz w:val="24"/>
        </w:rPr>
      </w:pPr>
      <w:r>
        <w:rPr>
          <w:rFonts w:ascii="Times New Roman,Bold" w:eastAsia="Times New Roman,Bold" w:hAnsi="Times New Roman,Bold"/>
          <w:b/>
          <w:color w:val="000000"/>
          <w:sz w:val="24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2"/>
      </w:tblGrid>
      <w:tr w:rsidR="00572821" w:rsidRPr="002D227A" w:rsidTr="00F5683F">
        <w:trPr>
          <w:trHeight w:val="418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21" w:rsidRPr="002D227A" w:rsidRDefault="00572821" w:rsidP="00170CFA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A">
              <w:rPr>
                <w:rFonts w:ascii="Times New Roman" w:hAnsi="Times New Roman" w:cs="Times New Roman"/>
                <w:b/>
                <w:sz w:val="22"/>
                <w:szCs w:val="22"/>
              </w:rPr>
              <w:t>KLAUZULA INFORMACYJNA</w:t>
            </w:r>
          </w:p>
        </w:tc>
      </w:tr>
    </w:tbl>
    <w:p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Administrator danych</w:t>
      </w:r>
    </w:p>
    <w:p w:rsidR="002A077C" w:rsidRPr="002D227A" w:rsidRDefault="005712BD" w:rsidP="00170CF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Administratorem danych osobowych jest Szkoła Podstawowa </w:t>
      </w:r>
      <w:r w:rsidR="00170CFA">
        <w:rPr>
          <w:rFonts w:ascii="Times New Roman" w:hAnsi="Times New Roman"/>
        </w:rPr>
        <w:t>im. ppor. Klemensa Wickiego w Pępowie</w:t>
      </w:r>
    </w:p>
    <w:p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Inspektor ochrony danych</w:t>
      </w:r>
    </w:p>
    <w:p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4472C4"/>
          <w:u w:val="single"/>
        </w:rPr>
      </w:pPr>
      <w:r w:rsidRPr="002D227A">
        <w:rPr>
          <w:rFonts w:ascii="Times New Roman" w:hAnsi="Times New Roman"/>
        </w:rPr>
        <w:t xml:space="preserve">Administrator powołał Inspektora Ochrony Danych nadzorującego prawidłowość przetwarzania danych osobowych, z którym można skontaktować się za pośrednictwem adresu e-mail: </w:t>
      </w:r>
      <w:r w:rsidR="00170CFA">
        <w:rPr>
          <w:rStyle w:val="Hipercze"/>
          <w:rFonts w:ascii="Times New Roman" w:hAnsi="Times New Roman"/>
          <w:color w:val="auto"/>
          <w:u w:val="none"/>
        </w:rPr>
        <w:t>iod.sppepowo@wp.pl</w:t>
      </w:r>
    </w:p>
    <w:p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Cel przetwarzania</w:t>
      </w:r>
    </w:p>
    <w:p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przetwarzane będą w celu przyjęcia dziecka do oddziału przedszkolnego/szkoły podstawowej</w:t>
      </w:r>
      <w:r w:rsidR="00EA4DAA" w:rsidRPr="002D227A">
        <w:rPr>
          <w:rFonts w:ascii="Times New Roman" w:hAnsi="Times New Roman"/>
        </w:rPr>
        <w:t>.</w:t>
      </w:r>
    </w:p>
    <w:p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Podstawa przetwarzania</w:t>
      </w:r>
    </w:p>
    <w:p w:rsidR="00604DB4" w:rsidRPr="002D227A" w:rsidRDefault="00EA4DA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Podstawą przetwarzania jest realizacja wymogów przepisów prawa oraz realizacja zadań publicznych na podstawie art. 6 ust. 1 lit. c) oraz lit. e) RODO w związku z </w:t>
      </w:r>
      <w:r w:rsidR="005712BD" w:rsidRPr="002D227A">
        <w:rPr>
          <w:rFonts w:ascii="Times New Roman" w:hAnsi="Times New Roman"/>
        </w:rPr>
        <w:t>art. 149 ust. 1 i 150 ust. 1 i 2 lub 133 ust. 1 i 151 ust. 1 i 2 Ustawy z dn</w:t>
      </w:r>
      <w:r w:rsidR="00604DB4" w:rsidRPr="002D227A">
        <w:rPr>
          <w:rFonts w:ascii="Times New Roman" w:hAnsi="Times New Roman"/>
        </w:rPr>
        <w:t>ia</w:t>
      </w:r>
      <w:r w:rsidR="005712BD" w:rsidRPr="002D227A">
        <w:rPr>
          <w:rFonts w:ascii="Times New Roman" w:hAnsi="Times New Roman"/>
        </w:rPr>
        <w:t xml:space="preserve"> 14 grudnia 2016 r</w:t>
      </w:r>
      <w:r w:rsidR="00604DB4" w:rsidRPr="002D227A">
        <w:rPr>
          <w:rFonts w:ascii="Times New Roman" w:hAnsi="Times New Roman"/>
        </w:rPr>
        <w:t>oku Prawo oświatowe.</w:t>
      </w:r>
    </w:p>
    <w:p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Odbiorcy danych osobowych</w:t>
      </w:r>
    </w:p>
    <w:p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mogą być przekazane</w:t>
      </w:r>
      <w:r w:rsidR="00604DB4" w:rsidRPr="002D227A">
        <w:rPr>
          <w:rFonts w:ascii="Times New Roman" w:hAnsi="Times New Roman"/>
        </w:rPr>
        <w:t xml:space="preserve"> podmiotom uprawnionym na podstawie przepisów prawa</w:t>
      </w:r>
      <w:r w:rsidR="00A8790A">
        <w:rPr>
          <w:rFonts w:ascii="Times New Roman" w:hAnsi="Times New Roman"/>
        </w:rPr>
        <w:t xml:space="preserve"> (np. Burmistrz Gminy)</w:t>
      </w:r>
      <w:r w:rsidR="00604DB4" w:rsidRPr="002D227A">
        <w:rPr>
          <w:rFonts w:ascii="Times New Roman" w:hAnsi="Times New Roman"/>
        </w:rPr>
        <w:t xml:space="preserve"> oraz </w:t>
      </w:r>
      <w:r w:rsidRPr="002D227A">
        <w:rPr>
          <w:rFonts w:ascii="Times New Roman" w:hAnsi="Times New Roman"/>
        </w:rPr>
        <w:t>podmiotom przetwarzającym dane w imieniu Administrato</w:t>
      </w:r>
      <w:r w:rsidR="00604DB4" w:rsidRPr="002D227A">
        <w:rPr>
          <w:rFonts w:ascii="Times New Roman" w:hAnsi="Times New Roman"/>
        </w:rPr>
        <w:t>ra.</w:t>
      </w:r>
    </w:p>
    <w:p w:rsidR="00775045" w:rsidRDefault="00604DB4" w:rsidP="0077504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Czas przetwarzani</w:t>
      </w:r>
      <w:r w:rsidR="00DC19DD">
        <w:rPr>
          <w:rFonts w:ascii="Times New Roman" w:hAnsi="Times New Roman"/>
          <w:b/>
          <w:bCs/>
        </w:rPr>
        <w:t>a</w:t>
      </w:r>
    </w:p>
    <w:p w:rsidR="00415E98" w:rsidRDefault="00253D97" w:rsidP="00775045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775045">
        <w:rPr>
          <w:rFonts w:ascii="Times New Roman" w:hAnsi="Times New Roman"/>
        </w:rPr>
        <w:t xml:space="preserve">Listy kandydatów zakwalifikowanych i kandydatów niezakwalifikowanych, zawierającej imiona i nazwiska kandydatów oraz informację o zakwalifikowaniu albo niezakwalifikowaniu kandydata </w:t>
      </w:r>
      <w:r w:rsidR="00415E98" w:rsidRPr="00775045">
        <w:rPr>
          <w:rFonts w:ascii="Times New Roman" w:hAnsi="Times New Roman"/>
        </w:rPr>
        <w:t xml:space="preserve">podaje się do publicznej wiadomościpoprzez umieszczenie w widocznym miejscu w siedzibie </w:t>
      </w:r>
      <w:r w:rsidRPr="00775045">
        <w:rPr>
          <w:rFonts w:ascii="Times New Roman" w:hAnsi="Times New Roman"/>
        </w:rPr>
        <w:t xml:space="preserve">oddziału </w:t>
      </w:r>
      <w:r w:rsidR="00415E98" w:rsidRPr="00775045">
        <w:rPr>
          <w:rFonts w:ascii="Times New Roman" w:hAnsi="Times New Roman"/>
        </w:rPr>
        <w:t>przedszkola</w:t>
      </w:r>
      <w:r w:rsidRPr="00775045">
        <w:rPr>
          <w:rFonts w:ascii="Times New Roman" w:hAnsi="Times New Roman"/>
        </w:rPr>
        <w:t xml:space="preserve"> przy </w:t>
      </w:r>
      <w:r w:rsidR="00415E98" w:rsidRPr="00775045">
        <w:rPr>
          <w:rFonts w:ascii="Times New Roman" w:hAnsi="Times New Roman"/>
        </w:rPr>
        <w:t xml:space="preserve"> szko</w:t>
      </w:r>
      <w:r w:rsidRPr="00775045">
        <w:rPr>
          <w:rFonts w:ascii="Times New Roman" w:hAnsi="Times New Roman"/>
        </w:rPr>
        <w:t xml:space="preserve">le podstawowej </w:t>
      </w:r>
      <w:r w:rsidR="00775045" w:rsidRPr="00775045">
        <w:rPr>
          <w:rFonts w:ascii="Times New Roman" w:hAnsi="Times New Roman"/>
        </w:rPr>
        <w:t xml:space="preserve">nie dłużej niż do czasu upłynięcia terminów, o których mowa w </w:t>
      </w:r>
      <w:r w:rsidR="00CD07AF">
        <w:rPr>
          <w:rFonts w:ascii="Times New Roman" w:hAnsi="Times New Roman"/>
        </w:rPr>
        <w:t xml:space="preserve">art. 158 </w:t>
      </w:r>
      <w:r w:rsidR="00775045" w:rsidRPr="00775045">
        <w:rPr>
          <w:rFonts w:ascii="Times New Roman" w:hAnsi="Times New Roman"/>
        </w:rPr>
        <w:t>ust. 6–8</w:t>
      </w:r>
      <w:r w:rsidR="00CD07AF">
        <w:rPr>
          <w:rFonts w:ascii="Times New Roman" w:hAnsi="Times New Roman"/>
        </w:rPr>
        <w:t xml:space="preserve"> ustawy z dnia </w:t>
      </w:r>
      <w:r w:rsidR="00CD07AF" w:rsidRPr="002D227A">
        <w:rPr>
          <w:rFonts w:ascii="Times New Roman" w:hAnsi="Times New Roman"/>
        </w:rPr>
        <w:t>14 grudnia 2016 roku Prawo oświatowe</w:t>
      </w:r>
      <w:r w:rsidR="00775045" w:rsidRPr="00775045">
        <w:rPr>
          <w:rFonts w:ascii="Times New Roman" w:hAnsi="Times New Roman"/>
        </w:rPr>
        <w:t>.</w:t>
      </w:r>
    </w:p>
    <w:p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Dane osobowe </w:t>
      </w:r>
      <w:r w:rsidR="00420116" w:rsidRPr="002D227A">
        <w:rPr>
          <w:rFonts w:ascii="Times New Roman" w:hAnsi="Times New Roman"/>
        </w:rPr>
        <w:t>kandydatów zgromadzone w celach postępowania</w:t>
      </w:r>
      <w:r w:rsidR="00AE0801">
        <w:rPr>
          <w:rFonts w:ascii="Times New Roman" w:hAnsi="Times New Roman"/>
        </w:rPr>
        <w:t xml:space="preserve"> </w:t>
      </w:r>
      <w:r w:rsidR="00420116" w:rsidRPr="002D227A">
        <w:rPr>
          <w:rFonts w:ascii="Times New Roman" w:hAnsi="Times New Roman"/>
        </w:rPr>
        <w:t>rekrutacyjnego oraz dokumentacja postępowania rekrutacyjnego są przechowywanenie dłużej niż do końca okresu, w którym uczeń korzysta z wychowaniaprzedszkolnego w publicznej szkole podstawowej</w:t>
      </w:r>
      <w:r w:rsidR="00604DB4" w:rsidRPr="002D227A">
        <w:rPr>
          <w:rFonts w:ascii="Times New Roman" w:hAnsi="Times New Roman"/>
        </w:rPr>
        <w:t>.</w:t>
      </w:r>
    </w:p>
    <w:p w:rsidR="00420116" w:rsidRPr="002D227A" w:rsidRDefault="00420116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nieprzyjętych zgromadzone w celach</w:t>
      </w:r>
      <w:r w:rsidR="00AE0801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postępowania rekrutacyjnego są przechowywane przez okres roku, chybaże na rozstrzygnięcie dyrektora przedszkola, szkoły lub placówki została wniesionaskarga do sądu administracyjnego i postępowanie nie zostało zakończone</w:t>
      </w:r>
      <w:r w:rsidR="00AE0801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prawomocnym wyrokiem.</w:t>
      </w:r>
    </w:p>
    <w:p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Prawa osób</w:t>
      </w:r>
    </w:p>
    <w:p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Maja Państwo prawo do: ochrony swoich danych osobowych, dostępu do nich oraz otrzymywania ich kopii, żądania ich sprostowania, ograniczenia przetwarzania oraz prawo do wniesienia skargi do Prezesa Urzędu Ochrony Danych Osobowych (00-193 Warszawa, ul. Stawki 2, e-mail: kancelaria@uodo.gov.pl).</w:t>
      </w:r>
    </w:p>
    <w:p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Obowiązek podania danych</w:t>
      </w:r>
    </w:p>
    <w:p w:rsidR="005712BD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</w:rPr>
        <w:t>Podanie danych jest wymogiem ustawowym, niezbędnym do realizacji cel</w:t>
      </w:r>
      <w:r w:rsidR="002D227A" w:rsidRPr="002D227A">
        <w:rPr>
          <w:rFonts w:ascii="Times New Roman" w:hAnsi="Times New Roman"/>
        </w:rPr>
        <w:t>u.</w:t>
      </w:r>
    </w:p>
    <w:p w:rsidR="0082441F" w:rsidRDefault="005712BD" w:rsidP="00604DB4">
      <w:pPr>
        <w:spacing w:before="76" w:line="258" w:lineRule="exact"/>
        <w:ind w:left="708"/>
        <w:jc w:val="center"/>
      </w:pPr>
      <w:r w:rsidRPr="00604DB4"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  <w:br w:type="column"/>
      </w:r>
      <w:r w:rsidR="0082441F" w:rsidRPr="00604DB4">
        <w:rPr>
          <w:rFonts w:ascii="Times New Roman,Bold" w:eastAsia="Times New Roman,Bold" w:hAnsi="Times New Roman,Bold"/>
          <w:b/>
          <w:color w:val="000000"/>
          <w:sz w:val="24"/>
        </w:rPr>
        <w:lastRenderedPageBreak/>
        <w:t>OBOWIĄZUJĄCE KRYTERIA</w:t>
      </w:r>
      <w:r w:rsidR="00575C52">
        <w:rPr>
          <w:rFonts w:ascii="Times New Roman,Bold" w:eastAsia="Times New Roman,Bold" w:hAnsi="Times New Roman,Bold"/>
          <w:b/>
          <w:color w:val="000000"/>
          <w:sz w:val="24"/>
        </w:rPr>
        <w:t>:</w:t>
      </w:r>
      <w:r w:rsidR="0082441F">
        <w:br/>
      </w:r>
      <w:r w:rsidR="0082441F" w:rsidRPr="00604DB4">
        <w:rPr>
          <w:rFonts w:ascii="Times New Roman,Bold" w:eastAsia="Times New Roman,Bold" w:hAnsi="Times New Roman,Bold"/>
          <w:b/>
          <w:color w:val="000000"/>
        </w:rPr>
        <w:t>Ustawowe kryteria przyjęcia dziecka do publicznych placówek wychowania przedszkolnego na pierwszym etapie postępowania rekrutacyjnego:</w:t>
      </w:r>
    </w:p>
    <w:tbl>
      <w:tblPr>
        <w:tblpPr w:leftFromText="141" w:rightFromText="141" w:vertAnchor="text" w:horzAnchor="margin" w:tblpXSpec="center" w:tblpY="505"/>
        <w:tblW w:w="10344" w:type="dxa"/>
        <w:tblLayout w:type="fixed"/>
        <w:tblLook w:val="04A0"/>
      </w:tblPr>
      <w:tblGrid>
        <w:gridCol w:w="563"/>
        <w:gridCol w:w="2694"/>
        <w:gridCol w:w="5103"/>
        <w:gridCol w:w="992"/>
        <w:gridCol w:w="992"/>
      </w:tblGrid>
      <w:tr w:rsidR="000349F5" w:rsidRPr="00FB30A2" w:rsidTr="00FB30A2">
        <w:trPr>
          <w:trHeight w:hRule="exact" w:val="10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FB30A2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Lp.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FB30A2">
            <w:pPr>
              <w:spacing w:line="306" w:lineRule="exact"/>
              <w:ind w:right="644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FB30A2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Oświadczenie/dokument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FB30A2">
            <w:pPr>
              <w:spacing w:line="260" w:lineRule="exact"/>
              <w:ind w:left="144" w:right="144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0349F5" w:rsidRPr="00FB30A2" w:rsidTr="00FB30A2">
        <w:trPr>
          <w:trHeight w:hRule="exact" w:val="369"/>
        </w:trPr>
        <w:tc>
          <w:tcPr>
            <w:tcW w:w="56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349F5" w:rsidRPr="00FB30A2" w:rsidRDefault="000349F5" w:rsidP="002A077C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F5" w:rsidRPr="00FB30A2" w:rsidRDefault="000349F5" w:rsidP="00FB30A2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49F5" w:rsidRPr="00FB30A2" w:rsidRDefault="000349F5" w:rsidP="00FB30A2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FB30A2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FB30A2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0349F5" w:rsidRPr="00FB30A2" w:rsidTr="00EC50E4">
        <w:trPr>
          <w:trHeight w:hRule="exact" w:val="611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spacing w:before="16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52" w:line="245" w:lineRule="auto"/>
              <w:ind w:left="108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Wielodzietność rodziny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36" w:line="258" w:lineRule="exact"/>
              <w:ind w:left="110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o wielodzietności rodziny kandydata</w:t>
            </w:r>
            <w:r w:rsidR="002E53CB" w:rsidRPr="00FB30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rPr>
                <w:bCs/>
              </w:rPr>
            </w:pPr>
          </w:p>
        </w:tc>
      </w:tr>
      <w:tr w:rsidR="000349F5" w:rsidRPr="00FB30A2" w:rsidTr="00EC50E4">
        <w:trPr>
          <w:trHeight w:hRule="exact" w:val="845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spacing w:before="20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56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20" w:line="245" w:lineRule="auto"/>
              <w:ind w:left="110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potrzebie kształcenia</w:t>
            </w:r>
            <w:r w:rsidR="00B2583E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specjalnego/orzeczenie o niepełnosprawności kandydata lub o stopniu niepełnosprawności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</w:tr>
      <w:tr w:rsidR="000349F5" w:rsidRPr="00FB30A2" w:rsidTr="00EC50E4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50" w:line="245" w:lineRule="auto"/>
              <w:ind w:left="108" w:right="18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jednego z rodziców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14" w:line="250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 w:rsidR="00B2583E">
              <w:rPr>
                <w:rFonts w:ascii="Times New Roman" w:hAnsi="Times New Roman"/>
                <w:color w:val="000000"/>
              </w:rPr>
              <w:t xml:space="preserve"> </w:t>
            </w:r>
            <w:r w:rsidR="002E53CB"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</w:tr>
      <w:tr w:rsidR="000349F5" w:rsidRPr="00FB30A2" w:rsidTr="00EC50E4">
        <w:trPr>
          <w:trHeight w:hRule="exact" w:val="68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spacing w:before="14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50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obojga rodziców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14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 w:rsidR="00B2583E">
              <w:rPr>
                <w:rFonts w:ascii="Times New Roman" w:hAnsi="Times New Roman"/>
                <w:color w:val="000000"/>
              </w:rPr>
              <w:t xml:space="preserve"> </w:t>
            </w:r>
            <w:r w:rsidR="002E53CB"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</w:tr>
      <w:tr w:rsidR="000349F5" w:rsidRPr="00FB30A2" w:rsidTr="00EC50E4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spacing w:before="18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54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rodzeństwa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18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</w:t>
            </w:r>
            <w:r w:rsidR="002E53CB" w:rsidRPr="00FB30A2">
              <w:rPr>
                <w:rFonts w:ascii="Times New Roman" w:hAnsi="Times New Roman"/>
                <w:color w:val="000000"/>
              </w:rPr>
              <w:t>ub 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</w:tr>
      <w:tr w:rsidR="000349F5" w:rsidRPr="00FB30A2" w:rsidTr="00EC50E4">
        <w:trPr>
          <w:trHeight w:hRule="exact" w:val="85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14" w:line="259" w:lineRule="auto"/>
              <w:ind w:left="108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Samotne wychowywanie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12" w:line="250" w:lineRule="auto"/>
              <w:ind w:left="110" w:right="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0A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</w:t>
            </w:r>
            <w:r w:rsidR="002E53CB" w:rsidRPr="00FB30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</w:tr>
      <w:tr w:rsidR="000349F5" w:rsidRPr="00FB30A2" w:rsidTr="00EC50E4">
        <w:trPr>
          <w:trHeight w:hRule="exact" w:val="907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>
            <w:pPr>
              <w:spacing w:before="16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52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Objęcie kandydata pieczą zastępczą- 10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EC50E4">
            <w:pPr>
              <w:spacing w:before="16" w:line="252" w:lineRule="auto"/>
              <w:ind w:left="110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Dokument poświadczający objęcie kandydata pieczą zastępczą zgodniez ustawą z dnia 9 czerwca 2011 r.o wspieraniu rodzi</w:t>
            </w:r>
            <w:r w:rsidR="002E53CB" w:rsidRPr="00FB30A2">
              <w:rPr>
                <w:rFonts w:ascii="Times New Roman" w:hAnsi="Times New Roman"/>
                <w:color w:val="000000"/>
              </w:rPr>
              <w:t>ny i systemie pieczy zastępczej.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49F5" w:rsidRPr="00FB30A2" w:rsidRDefault="000349F5" w:rsidP="002A077C"/>
        </w:tc>
      </w:tr>
    </w:tbl>
    <w:p w:rsidR="0082441F" w:rsidRPr="00FB30A2" w:rsidRDefault="0082441F" w:rsidP="0082441F">
      <w:pPr>
        <w:spacing w:before="22" w:after="316" w:line="258" w:lineRule="exact"/>
        <w:ind w:left="6"/>
      </w:pPr>
      <w:r w:rsidRPr="00FB30A2">
        <w:rPr>
          <w:rFonts w:ascii="Times New Roman,Italic" w:eastAsia="Times New Roman,Italic" w:hAnsi="Times New Roman,Italic"/>
          <w:i/>
          <w:color w:val="000000"/>
        </w:rPr>
        <w:t xml:space="preserve">( art.131 ust 2 </w:t>
      </w:r>
      <w:r w:rsidR="00FA4118" w:rsidRPr="00FB30A2">
        <w:rPr>
          <w:rFonts w:ascii="Times New Roman,Italic" w:eastAsia="Times New Roman,Italic" w:hAnsi="Times New Roman,Italic"/>
          <w:i/>
          <w:color w:val="000000"/>
        </w:rPr>
        <w:t>–</w:t>
      </w:r>
      <w:r w:rsidRPr="00FB30A2">
        <w:rPr>
          <w:rFonts w:ascii="Times New Roman,Italic" w:eastAsia="Times New Roman,Italic" w:hAnsi="Times New Roman,Italic"/>
          <w:i/>
          <w:color w:val="000000"/>
        </w:rPr>
        <w:t xml:space="preserve"> 3ustawy z dnia 14 grudnia 2016 r. Prawo oświatowe ( </w:t>
      </w:r>
      <w:proofErr w:type="spellStart"/>
      <w:r w:rsidRPr="00FB30A2">
        <w:rPr>
          <w:rFonts w:ascii="Times New Roman,BoldItalic" w:eastAsia="Times New Roman,BoldItalic" w:hAnsi="Times New Roman,BoldItalic"/>
          <w:b/>
          <w:i/>
          <w:color w:val="000000"/>
        </w:rPr>
        <w:t>t.j</w:t>
      </w:r>
      <w:proofErr w:type="spellEnd"/>
      <w:r w:rsidRPr="00FB30A2">
        <w:rPr>
          <w:rFonts w:ascii="Times New Roman,BoldItalic" w:eastAsia="Times New Roman,BoldItalic" w:hAnsi="Times New Roman,BoldItalic"/>
          <w:b/>
          <w:i/>
          <w:color w:val="000000"/>
        </w:rPr>
        <w:t>. Dz.U. z 2021 r., poz. 1082</w:t>
      </w:r>
      <w:r w:rsidRPr="00FB30A2">
        <w:rPr>
          <w:rFonts w:ascii="Times New Roman,Italic" w:eastAsia="Times New Roman,Italic" w:hAnsi="Times New Roman,Italic"/>
          <w:i/>
          <w:color w:val="000000"/>
        </w:rPr>
        <w:t xml:space="preserve">.): </w:t>
      </w:r>
    </w:p>
    <w:p w:rsidR="0082441F" w:rsidRPr="00FB30A2" w:rsidRDefault="0082441F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10765" w:type="dxa"/>
        <w:tblInd w:w="-426" w:type="dxa"/>
        <w:tblLayout w:type="fixed"/>
        <w:tblLook w:val="04A0"/>
      </w:tblPr>
      <w:tblGrid>
        <w:gridCol w:w="414"/>
        <w:gridCol w:w="296"/>
        <w:gridCol w:w="3118"/>
        <w:gridCol w:w="4536"/>
        <w:gridCol w:w="993"/>
        <w:gridCol w:w="1134"/>
        <w:gridCol w:w="274"/>
      </w:tblGrid>
      <w:tr w:rsidR="0082441F" w:rsidRPr="00FB30A2" w:rsidTr="00FB30A2">
        <w:trPr>
          <w:gridBefore w:val="1"/>
          <w:wBefore w:w="414" w:type="dxa"/>
          <w:trHeight w:hRule="exact" w:val="1414"/>
        </w:trPr>
        <w:tc>
          <w:tcPr>
            <w:tcW w:w="10351" w:type="dxa"/>
            <w:gridSpan w:val="6"/>
            <w:tcMar>
              <w:left w:w="0" w:type="dxa"/>
              <w:right w:w="0" w:type="dxa"/>
            </w:tcMar>
          </w:tcPr>
          <w:p w:rsidR="0082441F" w:rsidRPr="00FB30A2" w:rsidRDefault="0082441F" w:rsidP="0082441F">
            <w:pPr>
              <w:tabs>
                <w:tab w:val="left" w:pos="618"/>
                <w:tab w:val="left" w:pos="2150"/>
                <w:tab w:val="left" w:pos="3778"/>
                <w:tab w:val="left" w:pos="5486"/>
                <w:tab w:val="left" w:pos="6940"/>
                <w:tab w:val="left" w:pos="7636"/>
              </w:tabs>
              <w:spacing w:line="332" w:lineRule="exact"/>
              <w:ind w:left="18"/>
              <w:jc w:val="center"/>
            </w:pPr>
            <w:bookmarkStart w:id="2" w:name="_Hlk125713273"/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LOKALNE KRYTERIA PRZYJĘCIA DZIECKA DO ODDZIAŁÓW</w:t>
            </w:r>
          </w:p>
          <w:p w:rsidR="0082441F" w:rsidRPr="00FB30A2" w:rsidRDefault="0082441F" w:rsidP="0082441F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PRZEDSZKOLNYCH W SZKOLE PODSTAWOWEJ PROWADZONEJ PRZEZ</w:t>
            </w:r>
          </w:p>
          <w:p w:rsidR="0082441F" w:rsidRPr="00FB30A2" w:rsidRDefault="0082441F" w:rsidP="0082441F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GMINĘ ŻUKOWO NA DRUGIM ETAPIE POSTĘPOWANIA REKRUTACYJNEGO</w:t>
            </w:r>
          </w:p>
          <w:bookmarkEnd w:id="2"/>
          <w:p w:rsidR="0082441F" w:rsidRPr="00FB30A2" w:rsidRDefault="00FA4118" w:rsidP="00FA4118">
            <w:pPr>
              <w:spacing w:line="278" w:lineRule="auto"/>
              <w:ind w:left="18"/>
              <w:jc w:val="center"/>
            </w:pPr>
            <w:r w:rsidRPr="00FB30A2">
              <w:rPr>
                <w:rFonts w:ascii="Times New Roman" w:hAnsi="Times New Roman"/>
                <w:i/>
                <w:color w:val="000000"/>
              </w:rPr>
              <w:t xml:space="preserve">( art.131 ust 4 ustawy z dnia 14 grudnia 2016 r. Prawo oświatowe ( </w:t>
            </w:r>
            <w:proofErr w:type="spellStart"/>
            <w:r w:rsidRPr="00FB30A2">
              <w:rPr>
                <w:rFonts w:ascii="Times New Roman" w:hAnsi="Times New Roman"/>
                <w:b/>
                <w:i/>
                <w:color w:val="000000"/>
              </w:rPr>
              <w:t>t.j</w:t>
            </w:r>
            <w:proofErr w:type="spellEnd"/>
            <w:r w:rsidRPr="00FB30A2">
              <w:rPr>
                <w:rFonts w:ascii="Times New Roman" w:hAnsi="Times New Roman"/>
                <w:b/>
                <w:i/>
                <w:color w:val="000000"/>
              </w:rPr>
              <w:t>. Dz.U. z 2021 r., poz. 1082</w:t>
            </w:r>
            <w:r w:rsidRPr="00FB30A2">
              <w:rPr>
                <w:rFonts w:ascii="Times New Roman" w:hAnsi="Times New Roman"/>
                <w:i/>
                <w:color w:val="000000"/>
              </w:rPr>
              <w:t>.):</w:t>
            </w:r>
          </w:p>
        </w:tc>
      </w:tr>
      <w:tr w:rsidR="000349F5" w:rsidRPr="00FB30A2" w:rsidTr="00170CFA">
        <w:trPr>
          <w:gridAfter w:val="1"/>
          <w:wAfter w:w="274" w:type="dxa"/>
          <w:trHeight w:hRule="exact" w:val="895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900" w:line="30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line="304" w:lineRule="exact"/>
              <w:ind w:left="471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line="244" w:lineRule="exact"/>
              <w:ind w:left="142" w:right="142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Dokumenty niezbędnedo potwierdzenia spełnienia</w:t>
            </w:r>
          </w:p>
          <w:p w:rsidR="000349F5" w:rsidRPr="00FB30A2" w:rsidRDefault="000349F5" w:rsidP="00170CFA">
            <w:pPr>
              <w:spacing w:before="10" w:line="24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kryteriów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54" w:line="244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0349F5" w:rsidRPr="00FB30A2" w:rsidTr="00170CFA">
        <w:trPr>
          <w:gridAfter w:val="1"/>
          <w:wAfter w:w="274" w:type="dxa"/>
          <w:trHeight w:hRule="exact" w:val="282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F5" w:rsidRPr="00FB30A2" w:rsidRDefault="000349F5" w:rsidP="00170CFA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F5" w:rsidRPr="00FB30A2" w:rsidRDefault="000349F5" w:rsidP="00170CFA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49F5" w:rsidRPr="00FB30A2" w:rsidRDefault="000349F5" w:rsidP="00170C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20" w:line="306" w:lineRule="exact"/>
              <w:ind w:left="260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20" w:line="306" w:lineRule="exact"/>
              <w:ind w:right="382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0349F5" w:rsidRPr="00FB30A2" w:rsidTr="00170CFA">
        <w:trPr>
          <w:gridAfter w:val="1"/>
          <w:wAfter w:w="274" w:type="dxa"/>
          <w:trHeight w:hRule="exact" w:val="90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14" w:line="281" w:lineRule="auto"/>
              <w:ind w:left="10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14" w:line="250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posiadające rodzeństwo w danej szkole  – 5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50" w:line="245" w:lineRule="auto"/>
              <w:ind w:left="104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rodzica o uczęszczaniu rodzeństwa kandydata do tej samej szkoły.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jc w:val="center"/>
            </w:pPr>
          </w:p>
        </w:tc>
      </w:tr>
      <w:tr w:rsidR="000349F5" w:rsidRPr="00FB30A2" w:rsidTr="00170CFA">
        <w:trPr>
          <w:gridAfter w:val="1"/>
          <w:wAfter w:w="274" w:type="dxa"/>
          <w:trHeight w:hRule="exact" w:val="96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16" w:line="281" w:lineRule="auto"/>
              <w:ind w:left="10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16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obojga rodzicówpracujących lub studiujących w trybie stacjonarnym - 5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52" w:line="245" w:lineRule="auto"/>
              <w:ind w:left="104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rodzicówo zatrudnieniu lub odbywaniu studiów w systemie stacjonarnym.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jc w:val="center"/>
            </w:pPr>
          </w:p>
        </w:tc>
      </w:tr>
      <w:tr w:rsidR="000349F5" w:rsidRPr="00FB30A2" w:rsidTr="00170CFA">
        <w:trPr>
          <w:gridAfter w:val="1"/>
          <w:wAfter w:w="274" w:type="dxa"/>
          <w:trHeight w:hRule="exact" w:val="119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16" w:line="278" w:lineRule="auto"/>
              <w:ind w:left="10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16" w:line="252" w:lineRule="auto"/>
              <w:ind w:left="102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zamieszkuje</w:t>
            </w:r>
            <w:r w:rsidR="00B2583E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w obwodzie</w:t>
            </w:r>
            <w:r w:rsidR="00B2583E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szkoły</w:t>
            </w:r>
          </w:p>
          <w:p w:rsidR="000349F5" w:rsidRPr="00FB30A2" w:rsidRDefault="000349F5" w:rsidP="00170CFA">
            <w:pPr>
              <w:spacing w:before="10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z oddziałami przedszkolnymi - 10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spacing w:before="52" w:line="245" w:lineRule="auto"/>
              <w:ind w:left="104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</w:t>
            </w:r>
            <w:r w:rsidR="00B2583E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zamieszkiwaniu w obwodzie szkoły z oddziałami przedszkolnymi</w:t>
            </w:r>
            <w:r w:rsidR="005D56B9" w:rsidRPr="00FB30A2">
              <w:rPr>
                <w:rFonts w:ascii="Times New Roman" w:hAnsi="Times New Roman"/>
                <w:color w:val="000000"/>
              </w:rPr>
              <w:t xml:space="preserve"> - złożone we wniosku</w:t>
            </w:r>
            <w:r w:rsidRPr="00FB30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49F5" w:rsidRPr="00FB30A2" w:rsidRDefault="000349F5" w:rsidP="00170CFA">
            <w:pPr>
              <w:jc w:val="center"/>
            </w:pPr>
          </w:p>
        </w:tc>
      </w:tr>
    </w:tbl>
    <w:p w:rsidR="00E223C2" w:rsidRPr="00FB30A2" w:rsidRDefault="00E223C2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223C2" w:rsidRPr="00FB30A2" w:rsidRDefault="00E223C2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B76DC" w:rsidRPr="00FB30A2" w:rsidRDefault="000B76DC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4606"/>
        <w:gridCol w:w="5017"/>
      </w:tblGrid>
      <w:tr w:rsidR="003C3995" w:rsidRPr="00FB30A2" w:rsidTr="007832A1">
        <w:tc>
          <w:tcPr>
            <w:tcW w:w="4606" w:type="dxa"/>
          </w:tcPr>
          <w:p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  <w:tc>
          <w:tcPr>
            <w:tcW w:w="4607" w:type="dxa"/>
          </w:tcPr>
          <w:p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3C3995" w:rsidRPr="00FB30A2" w:rsidTr="007832A1">
        <w:tc>
          <w:tcPr>
            <w:tcW w:w="4606" w:type="dxa"/>
          </w:tcPr>
          <w:p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 xml:space="preserve">               miejscowość, data</w:t>
            </w:r>
          </w:p>
        </w:tc>
        <w:tc>
          <w:tcPr>
            <w:tcW w:w="4607" w:type="dxa"/>
          </w:tcPr>
          <w:p w:rsidR="003C3995" w:rsidRPr="00FB30A2" w:rsidRDefault="004864D2" w:rsidP="00AE080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AE0801">
              <w:rPr>
                <w:rFonts w:ascii="Times New Roman" w:hAnsi="Times New Roman" w:cs="Times New Roman"/>
              </w:rPr>
              <w:t>rodziców/opiekunów prawnych</w:t>
            </w:r>
          </w:p>
        </w:tc>
      </w:tr>
    </w:tbl>
    <w:p w:rsidR="00E223C2" w:rsidRDefault="00575C52" w:rsidP="00E223C2">
      <w:pPr>
        <w:tabs>
          <w:tab w:val="left" w:pos="618"/>
          <w:tab w:val="left" w:pos="2150"/>
          <w:tab w:val="left" w:pos="3778"/>
          <w:tab w:val="left" w:pos="5486"/>
          <w:tab w:val="left" w:pos="6940"/>
          <w:tab w:val="left" w:pos="7636"/>
        </w:tabs>
        <w:spacing w:line="332" w:lineRule="exact"/>
        <w:ind w:left="18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br w:type="column"/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lastRenderedPageBreak/>
        <w:t xml:space="preserve">W PRZYPADKU ZAZNACZENIA 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„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TAK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” 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W TABELI LOKALN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YCH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KRYTERI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ÓW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PRZYJĘCIA DZIECKA DO ODDZIAŁÓW</w:t>
      </w:r>
      <w:r w:rsidR="00B2583E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PRZEDSZKOLNYCH 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PROSZĘ O WYPEŁNIENIE ODPOWIEDNICH OŚWIADCZEŃ </w:t>
      </w:r>
    </w:p>
    <w:p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170CFA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OŚWIADCZAM, ŻE </w:t>
      </w:r>
    </w:p>
    <w:p w:rsidR="00E223C2" w:rsidRDefault="00E223C2" w:rsidP="00E223C2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>Rodzeństwo ………………………………………………</w:t>
      </w:r>
      <w:r w:rsidR="00170CFA">
        <w:rPr>
          <w:rFonts w:ascii="Times New Roman" w:hAnsi="Times New Roman"/>
          <w:color w:val="000000"/>
          <w:sz w:val="22"/>
        </w:rPr>
        <w:t>…….</w:t>
      </w:r>
      <w:r>
        <w:br/>
      </w:r>
      <w:r>
        <w:rPr>
          <w:rFonts w:ascii="Times New Roman,Italic" w:eastAsia="Times New Roman,Italic" w:hAnsi="Times New Roman,Italic"/>
          <w:i/>
          <w:color w:val="000000"/>
        </w:rPr>
        <w:t xml:space="preserve">(Imię i nazwisko kandydata) </w:t>
      </w:r>
      <w:r>
        <w:br/>
      </w:r>
      <w:r>
        <w:rPr>
          <w:rFonts w:ascii="Times New Roman" w:hAnsi="Times New Roman"/>
          <w:color w:val="000000"/>
          <w:sz w:val="22"/>
        </w:rPr>
        <w:t>uczęszcza do szkoły podstawowej, do której składany jest wniosek.</w:t>
      </w:r>
    </w:p>
    <w:p w:rsidR="00FB30A2" w:rsidRDefault="00FB30A2" w:rsidP="00E223C2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</w:p>
    <w:p w:rsidR="00FB30A2" w:rsidRDefault="00FB30A2" w:rsidP="00FB30A2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bookmarkStart w:id="3" w:name="_Hlk127350202"/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:rsidR="00FB30A2" w:rsidRPr="00FB30A2" w:rsidRDefault="00FB30A2" w:rsidP="00FB30A2">
      <w:pPr>
        <w:spacing w:line="354" w:lineRule="exact"/>
        <w:ind w:right="-2"/>
        <w:jc w:val="center"/>
        <w:rPr>
          <w:i/>
          <w:iCs/>
          <w:sz w:val="22"/>
          <w:szCs w:val="22"/>
        </w:rPr>
      </w:pPr>
    </w:p>
    <w:bookmarkEnd w:id="3"/>
    <w:p w:rsidR="00E223C2" w:rsidRDefault="00E223C2" w:rsidP="00E223C2">
      <w:pPr>
        <w:spacing w:before="310" w:line="278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:rsidR="008F7356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,Italic" w:eastAsia="Times New Roman,Italic" w:hAnsi="Times New Roman,Italic"/>
          <w:i/>
          <w:color w:val="000000"/>
        </w:rPr>
      </w:pPr>
      <w:r>
        <w:tab/>
      </w:r>
      <w:r>
        <w:rPr>
          <w:rFonts w:ascii="Times New Roman,Italic" w:eastAsia="Times New Roman,Italic" w:hAnsi="Times New Roman,Italic"/>
          <w:i/>
          <w:color w:val="000000"/>
        </w:rPr>
        <w:t xml:space="preserve">Data                                                                      Czytelny podpis osoby składającej oświadczenie </w:t>
      </w:r>
    </w:p>
    <w:p w:rsidR="00FE5236" w:rsidRDefault="00FE5236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_______________________________________________________________________________ </w:t>
      </w:r>
    </w:p>
    <w:p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:rsidR="00170CFA" w:rsidRDefault="00E223C2" w:rsidP="00170CFA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>OŚWIADCZAM, ŻE</w:t>
      </w:r>
    </w:p>
    <w:p w:rsidR="00170CFA" w:rsidRDefault="00170CFA" w:rsidP="00170CFA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E223C2" w:rsidRDefault="00170CFA" w:rsidP="00170CFA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E223C2" w:rsidRPr="00170CFA">
        <w:rPr>
          <w:rFonts w:ascii="Times New Roman" w:hAnsi="Times New Roman" w:cs="Times New Roman"/>
          <w:sz w:val="22"/>
        </w:rPr>
        <w:t>Oboje</w:t>
      </w:r>
      <w:r w:rsidR="00E223C2" w:rsidRPr="00170CFA">
        <w:rPr>
          <w:rFonts w:ascii="Times New Roman" w:hAnsi="Times New Roman"/>
          <w:color w:val="000000"/>
          <w:sz w:val="24"/>
        </w:rPr>
        <w:t xml:space="preserve"> </w:t>
      </w:r>
      <w:r w:rsidR="00E223C2">
        <w:rPr>
          <w:rFonts w:ascii="Times New Roman" w:hAnsi="Times New Roman"/>
          <w:color w:val="000000"/>
          <w:sz w:val="22"/>
        </w:rPr>
        <w:t>rodziców……………………………………………</w:t>
      </w:r>
      <w:r>
        <w:rPr>
          <w:rFonts w:ascii="Times New Roman" w:hAnsi="Times New Roman"/>
          <w:color w:val="000000"/>
          <w:sz w:val="22"/>
        </w:rPr>
        <w:t>…………….</w:t>
      </w:r>
      <w:r w:rsidR="00E223C2">
        <w:br/>
      </w:r>
      <w:r w:rsidR="00E223C2">
        <w:tab/>
      </w:r>
      <w:r w:rsidR="00B571FB">
        <w:t xml:space="preserve">                                                                   (</w:t>
      </w:r>
      <w:r w:rsidR="00E223C2">
        <w:rPr>
          <w:rFonts w:ascii="Times New Roman,Italic" w:eastAsia="Times New Roman,Italic" w:hAnsi="Times New Roman,Italic"/>
          <w:i/>
          <w:color w:val="000000"/>
        </w:rPr>
        <w:t xml:space="preserve">Imię i nazwisko kandydata) </w:t>
      </w:r>
      <w:r w:rsidR="00E223C2">
        <w:br/>
      </w:r>
      <w:r>
        <w:rPr>
          <w:rFonts w:ascii="Times New Roman" w:hAnsi="Times New Roman"/>
          <w:color w:val="000000"/>
          <w:sz w:val="22"/>
        </w:rPr>
        <w:t xml:space="preserve">                               </w:t>
      </w:r>
      <w:r w:rsidR="00E223C2">
        <w:rPr>
          <w:rFonts w:ascii="Times New Roman" w:hAnsi="Times New Roman"/>
          <w:color w:val="000000"/>
          <w:sz w:val="22"/>
        </w:rPr>
        <w:t>pracuje lub uczy się w trybie dziennym.</w:t>
      </w:r>
    </w:p>
    <w:p w:rsidR="00FB30A2" w:rsidRDefault="00FB30A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:rsidR="00FB30A2" w:rsidRDefault="00FB30A2" w:rsidP="00FB30A2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:rsidR="00FB30A2" w:rsidRDefault="00FB30A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:rsidR="00E223C2" w:rsidRDefault="00E223C2" w:rsidP="00E223C2">
      <w:pPr>
        <w:spacing w:before="310" w:line="281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:rsidR="008F7356" w:rsidRDefault="00E223C2" w:rsidP="00E223C2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  <w:r>
        <w:rPr>
          <w:rFonts w:ascii="Times New Roman,Italic" w:eastAsia="Times New Roman,Italic" w:hAnsi="Times New Roman,Italic"/>
          <w:i/>
          <w:color w:val="000000"/>
        </w:rPr>
        <w:t xml:space="preserve">            Data                                                                     Czytelny podpis osoby składającej oświadczenie </w:t>
      </w:r>
    </w:p>
    <w:p w:rsidR="008F7356" w:rsidRDefault="008F7356" w:rsidP="00E223C2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</w:p>
    <w:p w:rsidR="00E223C2" w:rsidRDefault="00E223C2" w:rsidP="00E223C2">
      <w:pPr>
        <w:tabs>
          <w:tab w:val="left" w:pos="992"/>
          <w:tab w:val="left" w:pos="1728"/>
          <w:tab w:val="left" w:pos="3680"/>
        </w:tabs>
        <w:spacing w:line="500" w:lineRule="exact"/>
        <w:ind w:left="306"/>
      </w:pPr>
      <w:r>
        <w:tab/>
      </w:r>
    </w:p>
    <w:p w:rsidR="00E223C2" w:rsidRPr="001D621D" w:rsidRDefault="00E223C2">
      <w:pPr>
        <w:rPr>
          <w:sz w:val="18"/>
        </w:rPr>
      </w:pPr>
    </w:p>
    <w:sectPr w:rsidR="00E223C2" w:rsidRPr="001D621D" w:rsidSect="00536FD5">
      <w:pgSz w:w="11906" w:h="16838"/>
      <w:pgMar w:top="397" w:right="1276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190"/>
    <w:multiLevelType w:val="hybridMultilevel"/>
    <w:tmpl w:val="D5B649F6"/>
    <w:lvl w:ilvl="0" w:tplc="D46E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70EE6"/>
    <w:multiLevelType w:val="hybridMultilevel"/>
    <w:tmpl w:val="05C6F8D8"/>
    <w:lvl w:ilvl="0" w:tplc="7CBA8A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3A13"/>
    <w:multiLevelType w:val="hybridMultilevel"/>
    <w:tmpl w:val="D5B649F6"/>
    <w:lvl w:ilvl="0" w:tplc="D46E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32FB6"/>
    <w:multiLevelType w:val="hybridMultilevel"/>
    <w:tmpl w:val="A7141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4918C8"/>
    <w:multiLevelType w:val="hybridMultilevel"/>
    <w:tmpl w:val="DFDED1C0"/>
    <w:lvl w:ilvl="0" w:tplc="885EF8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C9B"/>
    <w:rsid w:val="000349F5"/>
    <w:rsid w:val="00072CDF"/>
    <w:rsid w:val="00082B99"/>
    <w:rsid w:val="00094091"/>
    <w:rsid w:val="000A4102"/>
    <w:rsid w:val="000B1B79"/>
    <w:rsid w:val="000B76DC"/>
    <w:rsid w:val="000D1B18"/>
    <w:rsid w:val="000D4C35"/>
    <w:rsid w:val="000D5CA8"/>
    <w:rsid w:val="000E11DF"/>
    <w:rsid w:val="000F0FE3"/>
    <w:rsid w:val="001455B6"/>
    <w:rsid w:val="00150D42"/>
    <w:rsid w:val="00170CFA"/>
    <w:rsid w:val="00183764"/>
    <w:rsid w:val="001D621D"/>
    <w:rsid w:val="00253D97"/>
    <w:rsid w:val="002817BA"/>
    <w:rsid w:val="00287893"/>
    <w:rsid w:val="002943BC"/>
    <w:rsid w:val="002966D9"/>
    <w:rsid w:val="002A077C"/>
    <w:rsid w:val="002A6E85"/>
    <w:rsid w:val="002D227A"/>
    <w:rsid w:val="002D4171"/>
    <w:rsid w:val="002E53CB"/>
    <w:rsid w:val="0030380A"/>
    <w:rsid w:val="00350E90"/>
    <w:rsid w:val="003573A2"/>
    <w:rsid w:val="00375285"/>
    <w:rsid w:val="00380D50"/>
    <w:rsid w:val="00381C05"/>
    <w:rsid w:val="0039027B"/>
    <w:rsid w:val="003A0A70"/>
    <w:rsid w:val="003A28AB"/>
    <w:rsid w:val="003B68F7"/>
    <w:rsid w:val="003C2AD7"/>
    <w:rsid w:val="003C3995"/>
    <w:rsid w:val="003D3D0E"/>
    <w:rsid w:val="00415E98"/>
    <w:rsid w:val="00420116"/>
    <w:rsid w:val="00426831"/>
    <w:rsid w:val="00435742"/>
    <w:rsid w:val="0044459E"/>
    <w:rsid w:val="00455F89"/>
    <w:rsid w:val="004864D2"/>
    <w:rsid w:val="004A1B2F"/>
    <w:rsid w:val="004D0F55"/>
    <w:rsid w:val="004D79B3"/>
    <w:rsid w:val="00536FD5"/>
    <w:rsid w:val="005712BD"/>
    <w:rsid w:val="00572821"/>
    <w:rsid w:val="00575C52"/>
    <w:rsid w:val="005A0B7F"/>
    <w:rsid w:val="005D31F3"/>
    <w:rsid w:val="005D353C"/>
    <w:rsid w:val="005D3BC8"/>
    <w:rsid w:val="005D56B9"/>
    <w:rsid w:val="00604DB4"/>
    <w:rsid w:val="00604DE3"/>
    <w:rsid w:val="00611177"/>
    <w:rsid w:val="0066275D"/>
    <w:rsid w:val="006815E0"/>
    <w:rsid w:val="006A7D95"/>
    <w:rsid w:val="006C3071"/>
    <w:rsid w:val="0076592A"/>
    <w:rsid w:val="0077402A"/>
    <w:rsid w:val="00775045"/>
    <w:rsid w:val="007832A1"/>
    <w:rsid w:val="0078491D"/>
    <w:rsid w:val="007C0D36"/>
    <w:rsid w:val="007E3388"/>
    <w:rsid w:val="007E4C9B"/>
    <w:rsid w:val="0082441F"/>
    <w:rsid w:val="00853393"/>
    <w:rsid w:val="008736F8"/>
    <w:rsid w:val="008C7554"/>
    <w:rsid w:val="008E3F19"/>
    <w:rsid w:val="008F7356"/>
    <w:rsid w:val="009673A4"/>
    <w:rsid w:val="009A748C"/>
    <w:rsid w:val="009F11FF"/>
    <w:rsid w:val="00A036D5"/>
    <w:rsid w:val="00A069B2"/>
    <w:rsid w:val="00A15D87"/>
    <w:rsid w:val="00A6714F"/>
    <w:rsid w:val="00A8790A"/>
    <w:rsid w:val="00A97AF4"/>
    <w:rsid w:val="00AA4272"/>
    <w:rsid w:val="00AD4282"/>
    <w:rsid w:val="00AE0801"/>
    <w:rsid w:val="00AE1AD3"/>
    <w:rsid w:val="00AE6C85"/>
    <w:rsid w:val="00B10869"/>
    <w:rsid w:val="00B112B5"/>
    <w:rsid w:val="00B179A6"/>
    <w:rsid w:val="00B2583E"/>
    <w:rsid w:val="00B571FB"/>
    <w:rsid w:val="00B64225"/>
    <w:rsid w:val="00B950A7"/>
    <w:rsid w:val="00BF61CE"/>
    <w:rsid w:val="00BF66CA"/>
    <w:rsid w:val="00C01955"/>
    <w:rsid w:val="00C075B7"/>
    <w:rsid w:val="00C17D20"/>
    <w:rsid w:val="00C3162E"/>
    <w:rsid w:val="00C643BD"/>
    <w:rsid w:val="00C978E9"/>
    <w:rsid w:val="00CC1AED"/>
    <w:rsid w:val="00CD07AF"/>
    <w:rsid w:val="00CD639B"/>
    <w:rsid w:val="00CE2671"/>
    <w:rsid w:val="00CE2C6F"/>
    <w:rsid w:val="00CE3169"/>
    <w:rsid w:val="00D01B8E"/>
    <w:rsid w:val="00D0379B"/>
    <w:rsid w:val="00D103ED"/>
    <w:rsid w:val="00D2332D"/>
    <w:rsid w:val="00D65673"/>
    <w:rsid w:val="00D6587F"/>
    <w:rsid w:val="00D77D84"/>
    <w:rsid w:val="00D92A47"/>
    <w:rsid w:val="00DC19DD"/>
    <w:rsid w:val="00DC1DE1"/>
    <w:rsid w:val="00DC5DAF"/>
    <w:rsid w:val="00DE0547"/>
    <w:rsid w:val="00DF37E1"/>
    <w:rsid w:val="00E1484F"/>
    <w:rsid w:val="00E223C2"/>
    <w:rsid w:val="00E60816"/>
    <w:rsid w:val="00E96D7A"/>
    <w:rsid w:val="00EA4DAA"/>
    <w:rsid w:val="00EC4984"/>
    <w:rsid w:val="00EC50E4"/>
    <w:rsid w:val="00F008DD"/>
    <w:rsid w:val="00F5683F"/>
    <w:rsid w:val="00F93596"/>
    <w:rsid w:val="00FA4118"/>
    <w:rsid w:val="00FA74FF"/>
    <w:rsid w:val="00FB30A2"/>
    <w:rsid w:val="00FB7179"/>
    <w:rsid w:val="00FC1F25"/>
    <w:rsid w:val="00FD2549"/>
    <w:rsid w:val="00FD3345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C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4C9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6714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D621D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1D62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1D621D"/>
    <w:pPr>
      <w:adjustRightInd/>
      <w:ind w:left="685" w:right="708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rsid w:val="00A15D87"/>
  </w:style>
  <w:style w:type="character" w:styleId="Hipercze">
    <w:name w:val="Hyperlink"/>
    <w:uiPriority w:val="99"/>
    <w:unhideWhenUsed/>
    <w:rsid w:val="00A15D8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1B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DB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DB4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DB4"/>
    <w:rPr>
      <w:rFonts w:ascii="Arial" w:eastAsia="Times New Roman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D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Chwalibogowo</dc:creator>
  <cp:lastModifiedBy>AGA</cp:lastModifiedBy>
  <cp:revision>2</cp:revision>
  <cp:lastPrinted>2023-02-14T13:36:00Z</cp:lastPrinted>
  <dcterms:created xsi:type="dcterms:W3CDTF">2023-02-15T10:46:00Z</dcterms:created>
  <dcterms:modified xsi:type="dcterms:W3CDTF">2023-02-15T10:46:00Z</dcterms:modified>
</cp:coreProperties>
</file>